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25368" w:rsidRPr="002C1714" w:rsidTr="004267A8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CA242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CA242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ASSOCIAÇÃO DE PAIS E AMIGOS DOS EXCEPCIONAIS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Marcílio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660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57ª, 61ª, 71ª, 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1325B2" w:rsidTr="004267A8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EE. ANTONIO DE ALMEIDA PRADO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Minas Gerais,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835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IEPÊ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46ª, 49ª, 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EE. DOM ANTONIO JOSÉ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78DC" w:rsidRDefault="007778DC" w:rsidP="007778D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25368" w:rsidRDefault="007778DC" w:rsidP="007778D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Rosa </w:t>
            </w:r>
            <w:proofErr w:type="gramStart"/>
            <w:r>
              <w:rPr>
                <w:rFonts w:ascii="Calibri" w:hAnsi="Calibri" w:cs="Calibri"/>
                <w:color w:val="000000"/>
              </w:rPr>
              <w:t>Miguel ,</w:t>
            </w:r>
            <w:proofErr w:type="gramEnd"/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26ª, 50ª, 54ª, 62ª, 79ª, 81ª,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Pr="002F2446" w:rsidRDefault="00F2536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25368" w:rsidRPr="00814CA7" w:rsidTr="004267A8">
        <w:trPr>
          <w:trHeight w:val="1377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EE. DR. BENEDITO MARTINS BARBOSA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Galdino Alfredo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306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32ª, 51ª à 52ª, 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269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EE. JOÃO PEREZ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Crisolia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47ª, 92ª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EE. JOSÉ GIORGI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Principe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39ª, 43ª, 58ª, 68ª, 89ª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Pr="002F2446" w:rsidRDefault="00F25368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A2426" w:rsidRDefault="00CA242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CA242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2426" w:rsidRPr="002C1714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2426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25368" w:rsidRPr="00814CA7" w:rsidTr="004267A8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EE. PROF. MARIO FIORANTE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João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163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66ª, 73ª, 78ª, 80ª, 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EE. PROF. RAGE ANDERAOS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Central, 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NANTES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45ª, 56ª, 70ª, 74ª, 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832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EM. DONA MILOCA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Felipe </w:t>
            </w:r>
            <w:proofErr w:type="spellStart"/>
            <w:r>
              <w:rPr>
                <w:rFonts w:ascii="Calibri" w:hAnsi="Calibri" w:cs="Calibri"/>
                <w:color w:val="000000"/>
              </w:rPr>
              <w:t>Camarao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1.464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44ª, 53ª, 69ª, 85ª, 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405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EM. DR. JULIO LUCANT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Marcilio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48ª,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540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bookmarkEnd w:id="0"/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E.M LÁZARA NOGUEIRA SEVERO LINS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Missionário Fernando Dorneles,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94ª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A2426" w:rsidRDefault="00CA242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CA242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2426" w:rsidRPr="002C1714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2426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2426" w:rsidRPr="00847537" w:rsidRDefault="00CA242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25368" w:rsidRPr="00814CA7" w:rsidTr="004267A8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EM. LUIZ DORINI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72ª, 77ª, 82ª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Pr="002F2446" w:rsidRDefault="00F25368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25368" w:rsidRPr="00814CA7" w:rsidTr="004267A8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EMEF. JOÃO ANTONIO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Maria Firmina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Ricci,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IEPÊ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55ª, 65ª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405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 xml:space="preserve">EMEFEI.  </w:t>
            </w:r>
            <w:proofErr w:type="spellStart"/>
            <w:r w:rsidRPr="00CA242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2426">
              <w:rPr>
                <w:rFonts w:ascii="Calibri" w:hAnsi="Calibri" w:cs="Calibri"/>
                <w:b/>
                <w:color w:val="000000"/>
              </w:rPr>
              <w:t xml:space="preserve"> VERA SLOBODTICOV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Lucant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EMEFEI. CARLOS BUENO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Jucelina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RANCHARIA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42ª, 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25368" w:rsidRPr="00814CA7" w:rsidTr="004267A8">
        <w:trPr>
          <w:trHeight w:val="1534"/>
        </w:trPr>
        <w:tc>
          <w:tcPr>
            <w:tcW w:w="1433" w:type="dxa"/>
            <w:shd w:val="clear" w:color="auto" w:fill="auto"/>
            <w:vAlign w:val="center"/>
          </w:tcPr>
          <w:p w:rsidR="00F25368" w:rsidRPr="00074A8C" w:rsidRDefault="00F25368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106ª ZE</w:t>
            </w:r>
          </w:p>
          <w:p w:rsidR="00F25368" w:rsidRPr="00CE1B3F" w:rsidRDefault="00F25368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74A8C">
              <w:rPr>
                <w:rFonts w:ascii="Calibri" w:hAnsi="Calibri" w:cs="Calibri"/>
                <w:b/>
                <w:color w:val="000000"/>
                <w:sz w:val="24"/>
              </w:rPr>
              <w:t>RANCHARIA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2426">
              <w:rPr>
                <w:rFonts w:ascii="Calibri" w:hAnsi="Calibri" w:cs="Calibri"/>
                <w:b/>
                <w:color w:val="000000"/>
              </w:rPr>
              <w:t>EMEFEI. DONA JUVENTINA ZAGO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Ceará, 810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IEPÊ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25368" w:rsidRDefault="00F25368" w:rsidP="00CA24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5368" w:rsidRPr="00CA2426" w:rsidRDefault="00F25368" w:rsidP="00CA242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2426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5368" w:rsidRDefault="00F253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8C" w:rsidRDefault="00074A8C" w:rsidP="00355239">
      <w:pPr>
        <w:spacing w:after="0" w:line="240" w:lineRule="auto"/>
      </w:pPr>
      <w:r>
        <w:separator/>
      </w:r>
    </w:p>
  </w:endnote>
  <w:endnote w:type="continuationSeparator" w:id="0">
    <w:p w:rsidR="00074A8C" w:rsidRDefault="00074A8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8C" w:rsidRDefault="00074A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8C" w:rsidRDefault="00074A8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267A8">
      <w:rPr>
        <w:noProof/>
      </w:rPr>
      <w:t>3</w:t>
    </w:r>
    <w:r w:rsidRPr="00D42BA4">
      <w:fldChar w:fldCharType="end"/>
    </w:r>
  </w:p>
  <w:p w:rsidR="00074A8C" w:rsidRDefault="00074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8C" w:rsidRDefault="00074A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8C" w:rsidRDefault="00074A8C" w:rsidP="00355239">
      <w:pPr>
        <w:spacing w:after="0" w:line="240" w:lineRule="auto"/>
      </w:pPr>
      <w:r>
        <w:separator/>
      </w:r>
    </w:p>
  </w:footnote>
  <w:footnote w:type="continuationSeparator" w:id="0">
    <w:p w:rsidR="00074A8C" w:rsidRDefault="00074A8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8C" w:rsidRDefault="00074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8C" w:rsidRDefault="00074A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8C" w:rsidRDefault="00074A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2446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267A8"/>
    <w:rsid w:val="0043153D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778DC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5368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2568-0D73-4B7E-831E-4BE4EAF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2015-12-16T13:27:00Z</dcterms:created>
  <dcterms:modified xsi:type="dcterms:W3CDTF">2016-02-10T18:16:00Z</dcterms:modified>
</cp:coreProperties>
</file>